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D230B" w14:textId="77777777"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14:paraId="3E86338A" w14:textId="77777777"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14:paraId="3D74071B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274165B6" w14:textId="77777777"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14:paraId="12E7B4D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5E12292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C2613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1193C59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Pani Anna Siwek</w:t>
      </w:r>
    </w:p>
    <w:p w14:paraId="302CFE6C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14:paraId="492931C7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4C677024" w14:textId="51CC0880"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</w:t>
      </w:r>
      <w:r w:rsidR="001F1A9E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samorządzie gminnym (Dz. U. z 20</w:t>
      </w:r>
      <w:r w:rsidR="0095681F">
        <w:rPr>
          <w:rFonts w:ascii="Arial" w:hAnsi="Arial" w:cs="Arial"/>
          <w:sz w:val="20"/>
          <w:szCs w:val="20"/>
        </w:rPr>
        <w:t>2</w:t>
      </w:r>
      <w:r w:rsidR="00853EF9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r. poz. </w:t>
      </w:r>
      <w:r w:rsidR="00853EF9">
        <w:rPr>
          <w:rFonts w:ascii="Arial" w:hAnsi="Arial" w:cs="Arial"/>
          <w:sz w:val="20"/>
          <w:szCs w:val="20"/>
        </w:rPr>
        <w:t>40</w:t>
      </w:r>
      <w:r>
        <w:rPr>
          <w:rFonts w:ascii="Arial" w:hAnsi="Arial" w:cs="Arial"/>
          <w:sz w:val="20"/>
          <w:szCs w:val="20"/>
        </w:rPr>
        <w:t xml:space="preserve">) zgłaszam chęć zabrania głosu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debacie nad Raportem o stanie Gminy Banie za rok 20</w:t>
      </w:r>
      <w:r w:rsidR="001F1A9E">
        <w:rPr>
          <w:rFonts w:ascii="Arial" w:hAnsi="Arial" w:cs="Arial"/>
          <w:sz w:val="20"/>
          <w:szCs w:val="20"/>
        </w:rPr>
        <w:t>2</w:t>
      </w:r>
      <w:r w:rsidR="00853EF9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woje zgłoszenie przedkładam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14:paraId="6C65ED2C" w14:textId="77777777" w:rsidTr="00CB3C31">
        <w:tc>
          <w:tcPr>
            <w:tcW w:w="846" w:type="dxa"/>
          </w:tcPr>
          <w:p w14:paraId="3745EE8B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0DD1FB1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14:paraId="0E1590F0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14:paraId="7525BED9" w14:textId="77777777" w:rsidTr="00CB3C31">
        <w:tc>
          <w:tcPr>
            <w:tcW w:w="846" w:type="dxa"/>
          </w:tcPr>
          <w:p w14:paraId="1D48B4B6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14:paraId="09496A2F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07B4C2A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359EC60A" w14:textId="77777777" w:rsidTr="00CB3C31">
        <w:tc>
          <w:tcPr>
            <w:tcW w:w="846" w:type="dxa"/>
          </w:tcPr>
          <w:p w14:paraId="441771A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14:paraId="526F35C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F6F230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43845F36" w14:textId="77777777" w:rsidTr="00CB3C31">
        <w:tc>
          <w:tcPr>
            <w:tcW w:w="846" w:type="dxa"/>
          </w:tcPr>
          <w:p w14:paraId="27203DF5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14:paraId="1AF5AF0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E4977C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5D9818" w14:textId="77777777" w:rsidTr="00CB3C31">
        <w:tc>
          <w:tcPr>
            <w:tcW w:w="846" w:type="dxa"/>
          </w:tcPr>
          <w:p w14:paraId="48457F9F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14:paraId="2D3DCAE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69DFF7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5E327B8B" w14:textId="77777777" w:rsidTr="00CB3C31">
        <w:tc>
          <w:tcPr>
            <w:tcW w:w="846" w:type="dxa"/>
          </w:tcPr>
          <w:p w14:paraId="2FA0CF33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14:paraId="4739A261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174EB0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319BAF" w14:textId="77777777" w:rsidTr="00CB3C31">
        <w:tc>
          <w:tcPr>
            <w:tcW w:w="846" w:type="dxa"/>
          </w:tcPr>
          <w:p w14:paraId="51BA79E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14:paraId="79E2ACA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805EBB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59D69E7" w14:textId="77777777" w:rsidTr="00CB3C31">
        <w:tc>
          <w:tcPr>
            <w:tcW w:w="846" w:type="dxa"/>
          </w:tcPr>
          <w:p w14:paraId="182E633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14:paraId="46A1EC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D04A0E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EC96442" w14:textId="77777777" w:rsidTr="00CB3C31">
        <w:tc>
          <w:tcPr>
            <w:tcW w:w="846" w:type="dxa"/>
          </w:tcPr>
          <w:p w14:paraId="42F48E4C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14:paraId="3B03C91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B47064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08F892A" w14:textId="77777777" w:rsidTr="00CB3C31">
        <w:tc>
          <w:tcPr>
            <w:tcW w:w="846" w:type="dxa"/>
          </w:tcPr>
          <w:p w14:paraId="5F17F8D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14:paraId="35B31BA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39196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853328" w14:textId="77777777" w:rsidTr="00CB3C31">
        <w:tc>
          <w:tcPr>
            <w:tcW w:w="846" w:type="dxa"/>
          </w:tcPr>
          <w:p w14:paraId="0D8DCB7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14:paraId="13C2E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73DA23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346D2E8" w14:textId="77777777" w:rsidTr="00CB3C31">
        <w:tc>
          <w:tcPr>
            <w:tcW w:w="846" w:type="dxa"/>
          </w:tcPr>
          <w:p w14:paraId="5B086630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14:paraId="6C45256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B9358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C20C933" w14:textId="77777777" w:rsidTr="00CB3C31">
        <w:tc>
          <w:tcPr>
            <w:tcW w:w="846" w:type="dxa"/>
          </w:tcPr>
          <w:p w14:paraId="2F15F2D6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14:paraId="7811CC7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DDCD69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A2C34BC" w14:textId="77777777" w:rsidTr="00CB3C31">
        <w:tc>
          <w:tcPr>
            <w:tcW w:w="846" w:type="dxa"/>
          </w:tcPr>
          <w:p w14:paraId="10D396C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14:paraId="204BFD7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E47F91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4D96983" w14:textId="77777777" w:rsidTr="00CB3C31">
        <w:tc>
          <w:tcPr>
            <w:tcW w:w="846" w:type="dxa"/>
          </w:tcPr>
          <w:p w14:paraId="1CEFE5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14:paraId="3A40FA8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9D82A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683A11E" w14:textId="77777777" w:rsidTr="00CB3C31">
        <w:tc>
          <w:tcPr>
            <w:tcW w:w="846" w:type="dxa"/>
          </w:tcPr>
          <w:p w14:paraId="43B18A0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14:paraId="0D08F44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B910BE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1B5506B" w14:textId="77777777" w:rsidTr="00CB3C31">
        <w:tc>
          <w:tcPr>
            <w:tcW w:w="846" w:type="dxa"/>
          </w:tcPr>
          <w:p w14:paraId="32C8FF2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14:paraId="63F21DD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A6EA4C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6BB9363" w14:textId="77777777" w:rsidTr="00CB3C31">
        <w:tc>
          <w:tcPr>
            <w:tcW w:w="846" w:type="dxa"/>
          </w:tcPr>
          <w:p w14:paraId="03DB140F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14:paraId="069D28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61D8D1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70BD71E" w14:textId="77777777" w:rsidTr="00CB3C31">
        <w:tc>
          <w:tcPr>
            <w:tcW w:w="846" w:type="dxa"/>
          </w:tcPr>
          <w:p w14:paraId="25120E7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14:paraId="40C29CD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508A0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A9A3D7" w14:textId="77777777" w:rsidTr="00CB3C31">
        <w:tc>
          <w:tcPr>
            <w:tcW w:w="846" w:type="dxa"/>
          </w:tcPr>
          <w:p w14:paraId="5C486CE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14:paraId="6187571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0255138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C86870F" w14:textId="77777777" w:rsidTr="00CB3C31">
        <w:tc>
          <w:tcPr>
            <w:tcW w:w="846" w:type="dxa"/>
          </w:tcPr>
          <w:p w14:paraId="50FF48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14:paraId="6C8A1E7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C09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137CB8A" w14:textId="77777777" w:rsidTr="00CB3C31">
        <w:tc>
          <w:tcPr>
            <w:tcW w:w="846" w:type="dxa"/>
          </w:tcPr>
          <w:p w14:paraId="0FF8166E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14:paraId="3B81347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6C7273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EE1D2EA" w14:textId="77777777" w:rsidTr="00CB3C31">
        <w:tc>
          <w:tcPr>
            <w:tcW w:w="846" w:type="dxa"/>
          </w:tcPr>
          <w:p w14:paraId="548811D9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14:paraId="03218BD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8FDE25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849EB11" w14:textId="77777777" w:rsidTr="00CB3C31">
        <w:tc>
          <w:tcPr>
            <w:tcW w:w="846" w:type="dxa"/>
          </w:tcPr>
          <w:p w14:paraId="386556A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14:paraId="22B9A05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6488CA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15D67EB5" w14:textId="77777777" w:rsidTr="00CB3C31">
        <w:tc>
          <w:tcPr>
            <w:tcW w:w="846" w:type="dxa"/>
          </w:tcPr>
          <w:p w14:paraId="76CBCEA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14:paraId="03C4CB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FBD8CF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60C7B374" w14:textId="0D0C487E"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</w:t>
      </w:r>
      <w:r w:rsidR="001F1A9E">
        <w:rPr>
          <w:rFonts w:ascii="Arial" w:hAnsi="Arial" w:cs="Arial"/>
          <w:sz w:val="18"/>
          <w:szCs w:val="18"/>
        </w:rPr>
        <w:t>2</w:t>
      </w:r>
      <w:r w:rsidR="00853EF9">
        <w:rPr>
          <w:rFonts w:ascii="Arial" w:hAnsi="Arial" w:cs="Arial"/>
          <w:sz w:val="18"/>
          <w:szCs w:val="18"/>
        </w:rPr>
        <w:t>2</w:t>
      </w:r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14:paraId="683C50D7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CF630ED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BBFF8B9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14:paraId="4EB5982A" w14:textId="77777777"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14:paraId="279B5DA0" w14:textId="77777777"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E6378DA" w14:textId="77777777" w:rsidR="00CB3C31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191FFFB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7BA2C68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2EA642B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B5955A5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377082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2E415B4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3215237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05BC7D3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C0DAAD6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35FA6F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7960A2E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211717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523B75A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E1DEFDF" w14:textId="77777777" w:rsidR="001F1A9E" w:rsidRPr="00FA3C64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88142D" w14:textId="77777777"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lastRenderedPageBreak/>
        <w:t>Klauzula informacyjna dotycząca przetwarzania danych osobowych</w:t>
      </w:r>
    </w:p>
    <w:p w14:paraId="187AFE35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14:paraId="4176F478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 4166381,</w:t>
      </w:r>
    </w:p>
    <w:p w14:paraId="0B8D88CC" w14:textId="77777777" w:rsidR="00DD7A69" w:rsidRPr="0066659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666597">
        <w:rPr>
          <w:rFonts w:ascii="Arial" w:hAnsi="Arial" w:cs="Arial"/>
          <w:sz w:val="20"/>
          <w:szCs w:val="20"/>
        </w:rPr>
        <w:t xml:space="preserve">e-mail: </w:t>
      </w:r>
      <w:hyperlink r:id="rId4" w:history="1">
        <w:r w:rsidRPr="00666597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666597">
        <w:rPr>
          <w:rFonts w:ascii="Arial" w:hAnsi="Arial" w:cs="Arial"/>
          <w:sz w:val="20"/>
          <w:szCs w:val="20"/>
        </w:rPr>
        <w:t>.</w:t>
      </w:r>
    </w:p>
    <w:p w14:paraId="4FC5AE7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6DC3A39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zależności od celu i podstawy prawnej przetwarzania. Jednakże niepodanie danych w zakresie wymaganym przez administratora może skutkować niemożnością realizacji usługi.</w:t>
      </w:r>
    </w:p>
    <w:p w14:paraId="05688C57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14:paraId="16DC920A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26DB5876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14:paraId="47DD5DA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14:paraId="125E2DF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14:paraId="4215A728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14:paraId="53BA883D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organizacyjnej ochrony danych osobowych przed ich przypadkowym czy umyślnym zniszczeniem, </w:t>
      </w:r>
      <w:r w:rsidRPr="00FA3C64">
        <w:rPr>
          <w:rFonts w:ascii="Arial" w:hAnsi="Arial" w:cs="Arial"/>
          <w:sz w:val="20"/>
          <w:szCs w:val="20"/>
        </w:rPr>
        <w:lastRenderedPageBreak/>
        <w:t>przypadkową utratą, zmianą, nieuprawnionym ujawnieniem, wykorzystaniem czy dostępem, zgodnie ze wszystkimi obowiązującymi przepisami.</w:t>
      </w:r>
    </w:p>
    <w:p w14:paraId="36097CC7" w14:textId="77777777"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14:paraId="2504B85C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1F1A9E"/>
    <w:rsid w:val="00547FDD"/>
    <w:rsid w:val="00666597"/>
    <w:rsid w:val="00680E81"/>
    <w:rsid w:val="007E7B27"/>
    <w:rsid w:val="00847E98"/>
    <w:rsid w:val="00853EF9"/>
    <w:rsid w:val="008E6AE9"/>
    <w:rsid w:val="0095681F"/>
    <w:rsid w:val="00B94C93"/>
    <w:rsid w:val="00CB3C3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773E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6</cp:revision>
  <cp:lastPrinted>2020-06-19T05:33:00Z</cp:lastPrinted>
  <dcterms:created xsi:type="dcterms:W3CDTF">2021-06-08T07:25:00Z</dcterms:created>
  <dcterms:modified xsi:type="dcterms:W3CDTF">2023-06-06T05:20:00Z</dcterms:modified>
</cp:coreProperties>
</file>